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27E" w:rsidRDefault="00164F82" w:rsidP="0018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164F82" w:rsidRPr="0018727E" w:rsidRDefault="00164F82" w:rsidP="0018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 32»</w:t>
      </w:r>
    </w:p>
    <w:p w:rsidR="0018727E" w:rsidRPr="0018727E" w:rsidRDefault="0018727E" w:rsidP="0018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8727E" w:rsidRPr="0018727E" w:rsidRDefault="0018727E" w:rsidP="0018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27E">
        <w:rPr>
          <w:rFonts w:ascii="Times New Roman" w:hAnsi="Times New Roman" w:cs="Times New Roman"/>
          <w:sz w:val="28"/>
          <w:szCs w:val="28"/>
        </w:rPr>
        <w:t>Отчет</w:t>
      </w:r>
    </w:p>
    <w:p w:rsidR="00C00FDF" w:rsidRDefault="0018727E" w:rsidP="0018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727E">
        <w:rPr>
          <w:rFonts w:ascii="Times New Roman" w:hAnsi="Times New Roman" w:cs="Times New Roman"/>
          <w:sz w:val="28"/>
          <w:szCs w:val="28"/>
        </w:rPr>
        <w:t>об использовании материалов по профилактике правонарушений в сфере информационно – телекоммуникационных технологий.</w:t>
      </w:r>
    </w:p>
    <w:p w:rsidR="0018727E" w:rsidRDefault="0018727E" w:rsidP="0018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632" w:type="dxa"/>
        <w:tblInd w:w="-1026" w:type="dxa"/>
        <w:tblLook w:val="04A0"/>
      </w:tblPr>
      <w:tblGrid>
        <w:gridCol w:w="540"/>
        <w:gridCol w:w="2414"/>
        <w:gridCol w:w="2094"/>
        <w:gridCol w:w="2733"/>
        <w:gridCol w:w="2851"/>
      </w:tblGrid>
      <w:tr w:rsidR="0018727E" w:rsidTr="0018727E">
        <w:tc>
          <w:tcPr>
            <w:tcW w:w="540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8727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7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Использование материалов </w:t>
            </w:r>
            <w:proofErr w:type="gramStart"/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профилактике правонарушений</w:t>
            </w:r>
          </w:p>
        </w:tc>
        <w:tc>
          <w:tcPr>
            <w:tcW w:w="1919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Кол-во педагогов!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применивших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материалы </w:t>
            </w:r>
            <w:proofErr w:type="gramStart"/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профилактике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</w:p>
        </w:tc>
        <w:tc>
          <w:tcPr>
            <w:tcW w:w="2759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несовершеннолетних, охваченных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мероприятиями </w:t>
            </w:r>
            <w:proofErr w:type="gramStart"/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использованием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  <w:proofErr w:type="gramStart"/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профилактике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правонарушений</w:t>
            </w:r>
          </w:p>
        </w:tc>
        <w:tc>
          <w:tcPr>
            <w:tcW w:w="2977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Кол-во родителей,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охваченных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мероприятиями с использованием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  <w:proofErr w:type="gramStart"/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материалов </w:t>
            </w:r>
            <w:proofErr w:type="gramStart"/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профилактике правонарушений</w:t>
            </w:r>
          </w:p>
        </w:tc>
      </w:tr>
      <w:tr w:rsidR="0018727E" w:rsidTr="0018727E">
        <w:tc>
          <w:tcPr>
            <w:tcW w:w="540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7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Конспект урока безопасности в сети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«Интернет».</w:t>
            </w:r>
          </w:p>
        </w:tc>
        <w:tc>
          <w:tcPr>
            <w:tcW w:w="1919" w:type="dxa"/>
          </w:tcPr>
          <w:p w:rsidR="0018727E" w:rsidRPr="0018727E" w:rsidRDefault="00164F82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759" w:type="dxa"/>
          </w:tcPr>
          <w:p w:rsidR="0018727E" w:rsidRPr="0018727E" w:rsidRDefault="00164F82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2977" w:type="dxa"/>
          </w:tcPr>
          <w:p w:rsidR="0018727E" w:rsidRPr="0018727E" w:rsidRDefault="00164F82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</w:tr>
      <w:tr w:rsidR="0018727E" w:rsidTr="0018727E">
        <w:tc>
          <w:tcPr>
            <w:tcW w:w="540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7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граждан «Интернет-Мошенничество».</w:t>
            </w:r>
          </w:p>
        </w:tc>
        <w:tc>
          <w:tcPr>
            <w:tcW w:w="1919" w:type="dxa"/>
          </w:tcPr>
          <w:p w:rsidR="0018727E" w:rsidRPr="0018727E" w:rsidRDefault="00164F82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759" w:type="dxa"/>
          </w:tcPr>
          <w:p w:rsidR="0018727E" w:rsidRPr="0018727E" w:rsidRDefault="00164F82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2977" w:type="dxa"/>
          </w:tcPr>
          <w:p w:rsidR="0018727E" w:rsidRPr="0018727E" w:rsidRDefault="00164F82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8727E" w:rsidTr="0018727E">
        <w:tc>
          <w:tcPr>
            <w:tcW w:w="540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7" w:type="dxa"/>
          </w:tcPr>
          <w:p w:rsidR="0018727E" w:rsidRPr="0018727E" w:rsidRDefault="0018727E" w:rsidP="0018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Памятка для граждан (О</w:t>
            </w:r>
            <w:proofErr w:type="gramEnd"/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распространенных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мошеннических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использованием</w:t>
            </w:r>
          </w:p>
          <w:p w:rsidR="0018727E" w:rsidRPr="0018727E" w:rsidRDefault="0018727E" w:rsidP="001872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27E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технологий).</w:t>
            </w:r>
          </w:p>
        </w:tc>
        <w:tc>
          <w:tcPr>
            <w:tcW w:w="1919" w:type="dxa"/>
          </w:tcPr>
          <w:p w:rsidR="0018727E" w:rsidRPr="0018727E" w:rsidRDefault="00164F82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759" w:type="dxa"/>
          </w:tcPr>
          <w:p w:rsidR="0018727E" w:rsidRPr="0018727E" w:rsidRDefault="00164F82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2977" w:type="dxa"/>
          </w:tcPr>
          <w:p w:rsidR="0018727E" w:rsidRPr="0018727E" w:rsidRDefault="00164F82" w:rsidP="001872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</w:tr>
    </w:tbl>
    <w:p w:rsidR="0018727E" w:rsidRPr="0018727E" w:rsidRDefault="0018727E" w:rsidP="0018727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727E" w:rsidRPr="0018727E" w:rsidSect="00C00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727E"/>
    <w:rsid w:val="00164F82"/>
    <w:rsid w:val="0018727E"/>
    <w:rsid w:val="00C0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72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679</Characters>
  <Application>Microsoft Office Word</Application>
  <DocSecurity>0</DocSecurity>
  <Lines>5</Lines>
  <Paragraphs>1</Paragraphs>
  <ScaleCrop>false</ScaleCrop>
  <Company>Microsoft</Company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4</cp:revision>
  <dcterms:created xsi:type="dcterms:W3CDTF">2020-11-11T13:02:00Z</dcterms:created>
  <dcterms:modified xsi:type="dcterms:W3CDTF">2020-11-12T10:22:00Z</dcterms:modified>
</cp:coreProperties>
</file>