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66" w:rsidRDefault="008E5A66" w:rsidP="008E5A6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Справка </w:t>
      </w:r>
    </w:p>
    <w:p w:rsidR="008E5A66" w:rsidRDefault="008E5A66" w:rsidP="008E5A6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педагога-психолога Гаджиевой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Айны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Магомедрасуловны</w:t>
      </w:r>
      <w:proofErr w:type="spellEnd"/>
    </w:p>
    <w:p w:rsidR="008E5A66" w:rsidRDefault="008E5A66" w:rsidP="008E5A66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результатам готовности к ОГЭ учащихся МБОУ СОШ №32</w:t>
      </w:r>
    </w:p>
    <w:p w:rsidR="008E5A66" w:rsidRDefault="008E5A66" w:rsidP="008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5A66" w:rsidRDefault="008E5A66" w:rsidP="008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уровень экзаменационной тревожности учащихся. </w:t>
      </w:r>
    </w:p>
    <w:p w:rsidR="008E5A66" w:rsidRDefault="008E5A66" w:rsidP="008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Сроки: </w:t>
      </w:r>
      <w:r w:rsidR="00EF16AC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EF16A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 </w:t>
      </w:r>
    </w:p>
    <w:p w:rsidR="008E5A66" w:rsidRDefault="008E5A66" w:rsidP="008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Объект: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9-е классы.</w:t>
      </w:r>
    </w:p>
    <w:p w:rsidR="008E5A66" w:rsidRDefault="008E5A66" w:rsidP="008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19DF" w:rsidRDefault="000619DF" w:rsidP="008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5A66" w:rsidRDefault="008E5A66" w:rsidP="008E5A6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С целью оценки психологического состояния выпускников, проведения профилактической работы по снижению тревожности учащихся при подготовке к экзаменам, мною была проведена следующая работа.</w:t>
      </w:r>
    </w:p>
    <w:p w:rsidR="00EF16AC" w:rsidRDefault="008E5A66" w:rsidP="00EF16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F16AC">
        <w:rPr>
          <w:color w:val="000000"/>
          <w:sz w:val="28"/>
          <w:szCs w:val="28"/>
        </w:rPr>
        <w:t xml:space="preserve">      Среди учащихся 9-х классов  были проведены: </w:t>
      </w:r>
    </w:p>
    <w:p w:rsidR="00EF16AC" w:rsidRDefault="00EF16AC" w:rsidP="00EF16A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«Тест экзаменационной тревожности» </w:t>
      </w:r>
      <w:proofErr w:type="spellStart"/>
      <w:r>
        <w:rPr>
          <w:sz w:val="28"/>
          <w:szCs w:val="28"/>
        </w:rPr>
        <w:t>Элперт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Хейбер</w:t>
      </w:r>
      <w:proofErr w:type="spellEnd"/>
      <w:r>
        <w:rPr>
          <w:sz w:val="28"/>
          <w:szCs w:val="28"/>
        </w:rPr>
        <w:t>.</w:t>
      </w:r>
    </w:p>
    <w:p w:rsidR="00EF16AC" w:rsidRDefault="00EF16AC" w:rsidP="00EF16A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Способствующие опасения</w:t>
      </w:r>
    </w:p>
    <w:p w:rsidR="00EF16AC" w:rsidRDefault="00EF16AC" w:rsidP="00EF16A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Тормозящие опасения</w:t>
      </w:r>
    </w:p>
    <w:p w:rsidR="00EF16AC" w:rsidRDefault="00EF16AC" w:rsidP="00EF16A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«Насколько я готов к ГИА»</w:t>
      </w:r>
    </w:p>
    <w:p w:rsidR="00EF16AC" w:rsidRDefault="00EF16AC" w:rsidP="00EF16AC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EF16AC" w:rsidRDefault="00EF16AC" w:rsidP="00EF16AC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диагностике приняли участие 74 учащихся из 82 – это 90% охват. </w:t>
      </w:r>
    </w:p>
    <w:p w:rsidR="00EF16AC" w:rsidRDefault="00EF16AC" w:rsidP="00EF16AC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ответов учащихся показал следующие результаты:</w:t>
      </w:r>
    </w:p>
    <w:p w:rsidR="00EF16AC" w:rsidRDefault="00EF16AC" w:rsidP="00EF16AC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p w:rsidR="00EF16AC" w:rsidRDefault="00EF16AC" w:rsidP="00EF16AC">
      <w:pPr>
        <w:pStyle w:val="a3"/>
        <w:shd w:val="clear" w:color="auto" w:fill="FFFFFF"/>
        <w:spacing w:before="0" w:beforeAutospacing="0" w:after="0" w:afterAutospacing="0" w:line="294" w:lineRule="atLeast"/>
        <w:ind w:left="720" w:hanging="720"/>
        <w:rPr>
          <w:color w:val="000000"/>
          <w:sz w:val="28"/>
          <w:szCs w:val="28"/>
        </w:rPr>
      </w:pPr>
      <w:r w:rsidRPr="008A7DA7">
        <w:rPr>
          <w:b/>
          <w:sz w:val="28"/>
          <w:szCs w:val="28"/>
        </w:rPr>
        <w:t>«Тест экзаменационной тревожности»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Элперт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Хейбер</w:t>
      </w:r>
      <w:proofErr w:type="spellEnd"/>
      <w:r>
        <w:rPr>
          <w:sz w:val="28"/>
          <w:szCs w:val="28"/>
        </w:rPr>
        <w:t>. Этот тест измеряет две различные тенденции, относящиеся к экзаменационной тревожности.</w:t>
      </w:r>
    </w:p>
    <w:p w:rsidR="00EF16AC" w:rsidRPr="007D501B" w:rsidRDefault="00EF16AC" w:rsidP="00EF16AC">
      <w:pPr>
        <w:pStyle w:val="a3"/>
        <w:shd w:val="clear" w:color="auto" w:fill="FFFFFF"/>
        <w:spacing w:before="0" w:beforeAutospacing="0" w:after="0" w:afterAutospacing="0" w:line="294" w:lineRule="atLeast"/>
        <w:ind w:left="284" w:hanging="142"/>
        <w:jc w:val="center"/>
        <w:rPr>
          <w:b/>
          <w:color w:val="000000"/>
          <w:sz w:val="28"/>
          <w:szCs w:val="28"/>
        </w:rPr>
      </w:pPr>
      <w:r w:rsidRPr="007D501B">
        <w:rPr>
          <w:b/>
          <w:color w:val="000000"/>
          <w:sz w:val="28"/>
          <w:szCs w:val="28"/>
        </w:rPr>
        <w:t>Цель:</w:t>
      </w:r>
      <w:r w:rsidRPr="00E1092B">
        <w:rPr>
          <w:b/>
          <w:color w:val="000000"/>
          <w:sz w:val="28"/>
          <w:szCs w:val="28"/>
        </w:rPr>
        <w:t xml:space="preserve"> </w:t>
      </w:r>
      <w:r w:rsidRPr="00E1092B">
        <w:rPr>
          <w:color w:val="000000"/>
          <w:sz w:val="28"/>
          <w:szCs w:val="28"/>
          <w:shd w:val="clear" w:color="auto" w:fill="FFFFFF"/>
        </w:rPr>
        <w:t xml:space="preserve">изучение уровня  и вида тревожности </w:t>
      </w:r>
      <w:proofErr w:type="gramStart"/>
      <w:r w:rsidRPr="00E1092B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E1092B">
        <w:rPr>
          <w:color w:val="000000"/>
          <w:sz w:val="28"/>
          <w:szCs w:val="28"/>
          <w:shd w:val="clear" w:color="auto" w:fill="FFFFFF"/>
        </w:rPr>
        <w:t>.</w:t>
      </w:r>
    </w:p>
    <w:p w:rsidR="00EF16AC" w:rsidRDefault="00EF16AC" w:rsidP="008E5A6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E5A66" w:rsidRPr="008E5A66" w:rsidRDefault="008E5A66" w:rsidP="008E5A66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tbl>
      <w:tblPr>
        <w:tblStyle w:val="a5"/>
        <w:tblW w:w="10348" w:type="dxa"/>
        <w:tblInd w:w="-34" w:type="dxa"/>
        <w:tblLook w:val="04A0"/>
      </w:tblPr>
      <w:tblGrid>
        <w:gridCol w:w="1714"/>
        <w:gridCol w:w="1830"/>
        <w:gridCol w:w="1985"/>
        <w:gridCol w:w="1984"/>
        <w:gridCol w:w="1843"/>
        <w:gridCol w:w="992"/>
      </w:tblGrid>
      <w:tr w:rsidR="00DE0529" w:rsidTr="00DE0529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FC" w:rsidRDefault="008232FC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Класс</w:t>
            </w:r>
          </w:p>
          <w:p w:rsidR="008232FC" w:rsidRDefault="008232FC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8232FC" w:rsidP="00EF16AC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 «а» 20/19уч.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8232FC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«б»</w:t>
            </w:r>
          </w:p>
          <w:p w:rsidR="008232FC" w:rsidRPr="00EF16AC" w:rsidRDefault="008232FC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6/22уч.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8232FC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«в»</w:t>
            </w:r>
          </w:p>
          <w:p w:rsidR="008232FC" w:rsidRDefault="008232F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20/19уч.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8232FC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«г»</w:t>
            </w:r>
          </w:p>
          <w:p w:rsidR="008232FC" w:rsidRDefault="008232FC" w:rsidP="00EF16A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16/14уч.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8232F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8232FC" w:rsidRDefault="008232FC" w:rsidP="00EF16A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74уч.</w:t>
            </w:r>
          </w:p>
        </w:tc>
      </w:tr>
      <w:tr w:rsidR="00DE0529" w:rsidTr="00DE0529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8232F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Способству</w:t>
            </w:r>
            <w:r w:rsidR="00E76E7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ющие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опасения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7D" w:rsidRDefault="00E76E7D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8232FC" w:rsidRDefault="008232FC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7D" w:rsidRDefault="00E76E7D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8232FC" w:rsidRDefault="008232FC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7D" w:rsidRDefault="00E76E7D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8232FC" w:rsidRDefault="008232FC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7D" w:rsidRDefault="00E76E7D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8232FC" w:rsidRDefault="008232FC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8232FC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DE0529" w:rsidRDefault="00DE0529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DE0529" w:rsidTr="00DE0529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8232FC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Тормозящие опасения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5C40A7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Керимова </w:t>
            </w:r>
            <w:proofErr w:type="gramStart"/>
            <w:r>
              <w:rPr>
                <w:color w:val="000000"/>
              </w:rPr>
              <w:t>Дж</w:t>
            </w:r>
            <w:proofErr w:type="gramEnd"/>
            <w:r>
              <w:rPr>
                <w:color w:val="000000"/>
              </w:rPr>
              <w:t>.</w:t>
            </w:r>
          </w:p>
          <w:p w:rsidR="005C40A7" w:rsidRDefault="009216FD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Капурова</w:t>
            </w:r>
            <w:proofErr w:type="spellEnd"/>
            <w:r>
              <w:rPr>
                <w:color w:val="000000"/>
              </w:rPr>
              <w:t xml:space="preserve"> У.</w:t>
            </w:r>
          </w:p>
          <w:p w:rsidR="009216FD" w:rsidRDefault="009216FD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Залгишиева</w:t>
            </w:r>
            <w:proofErr w:type="spellEnd"/>
            <w:r>
              <w:rPr>
                <w:color w:val="000000"/>
              </w:rPr>
              <w:t xml:space="preserve"> М.</w:t>
            </w:r>
          </w:p>
          <w:p w:rsidR="009216FD" w:rsidRPr="005C40A7" w:rsidRDefault="009216FD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Сайпуллаева</w:t>
            </w:r>
            <w:proofErr w:type="spellEnd"/>
            <w:r>
              <w:rPr>
                <w:color w:val="000000"/>
              </w:rPr>
              <w:t xml:space="preserve"> 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9216FD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Р.</w:t>
            </w:r>
          </w:p>
          <w:p w:rsidR="009216FD" w:rsidRDefault="009216FD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Чамсутдинова</w:t>
            </w:r>
            <w:proofErr w:type="spellEnd"/>
            <w:r>
              <w:rPr>
                <w:color w:val="000000"/>
              </w:rPr>
              <w:t xml:space="preserve"> Л.</w:t>
            </w:r>
          </w:p>
          <w:p w:rsidR="009216FD" w:rsidRDefault="009216FD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Уруджбекова</w:t>
            </w:r>
            <w:proofErr w:type="spellEnd"/>
            <w:r>
              <w:rPr>
                <w:color w:val="000000"/>
              </w:rPr>
              <w:t xml:space="preserve"> Ж.</w:t>
            </w:r>
          </w:p>
          <w:p w:rsidR="009216FD" w:rsidRDefault="009216FD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Мехтиев</w:t>
            </w:r>
            <w:proofErr w:type="spellEnd"/>
            <w:r>
              <w:rPr>
                <w:color w:val="000000"/>
              </w:rPr>
              <w:t xml:space="preserve"> А.</w:t>
            </w:r>
          </w:p>
          <w:p w:rsidR="009216FD" w:rsidRPr="005C40A7" w:rsidRDefault="009216FD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Акаев </w:t>
            </w:r>
            <w:proofErr w:type="spellStart"/>
            <w:r>
              <w:rPr>
                <w:color w:val="000000"/>
              </w:rPr>
              <w:t>И</w:t>
            </w:r>
            <w:r w:rsidR="00E76E7D">
              <w:rPr>
                <w:color w:val="000000"/>
              </w:rPr>
              <w:t>ман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Магомедов А.</w:t>
            </w:r>
          </w:p>
          <w:p w:rsidR="00DE0529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Муминова</w:t>
            </w:r>
            <w:proofErr w:type="spellEnd"/>
            <w:r>
              <w:rPr>
                <w:color w:val="000000"/>
              </w:rPr>
              <w:t xml:space="preserve"> К.</w:t>
            </w:r>
          </w:p>
          <w:p w:rsidR="00DE0529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Аликишиева</w:t>
            </w:r>
            <w:proofErr w:type="spellEnd"/>
            <w:r>
              <w:rPr>
                <w:color w:val="000000"/>
              </w:rPr>
              <w:t xml:space="preserve"> М.</w:t>
            </w:r>
          </w:p>
          <w:p w:rsidR="00DE0529" w:rsidRPr="005C40A7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Исмаилов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Ахмедханова</w:t>
            </w:r>
            <w:proofErr w:type="spellEnd"/>
            <w:proofErr w:type="gramStart"/>
            <w:r>
              <w:rPr>
                <w:color w:val="000000"/>
              </w:rPr>
              <w:t xml:space="preserve"> Э</w:t>
            </w:r>
            <w:proofErr w:type="gramEnd"/>
          </w:p>
          <w:p w:rsidR="00DE0529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DE0529">
              <w:rPr>
                <w:color w:val="000000"/>
                <w:sz w:val="22"/>
                <w:szCs w:val="22"/>
              </w:rPr>
              <w:t>Муртузалиева</w:t>
            </w:r>
            <w:proofErr w:type="spellEnd"/>
            <w:proofErr w:type="gramStart"/>
            <w:r w:rsidRPr="00DE0529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</w:p>
          <w:p w:rsidR="00DE0529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Несиров</w:t>
            </w:r>
            <w:proofErr w:type="spellEnd"/>
            <w:r>
              <w:rPr>
                <w:color w:val="000000"/>
              </w:rPr>
              <w:t xml:space="preserve"> Р.</w:t>
            </w:r>
          </w:p>
          <w:p w:rsidR="00DE0529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Мехралиева</w:t>
            </w:r>
            <w:proofErr w:type="spellEnd"/>
            <w:r>
              <w:rPr>
                <w:color w:val="000000"/>
              </w:rPr>
              <w:t xml:space="preserve"> С.</w:t>
            </w:r>
          </w:p>
          <w:p w:rsidR="00DE0529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Магомедова М.</w:t>
            </w:r>
          </w:p>
          <w:p w:rsidR="00DE0529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С.</w:t>
            </w:r>
          </w:p>
          <w:p w:rsidR="00DE0529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Абсаламова</w:t>
            </w:r>
            <w:proofErr w:type="spellEnd"/>
            <w:r>
              <w:rPr>
                <w:color w:val="000000"/>
              </w:rPr>
              <w:t xml:space="preserve"> Н.</w:t>
            </w:r>
          </w:p>
          <w:p w:rsidR="00DE0529" w:rsidRPr="00DE0529" w:rsidRDefault="00DE0529" w:rsidP="005C40A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Багомедов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FC" w:rsidRDefault="008232FC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DE0529" w:rsidRDefault="00DE0529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DE0529" w:rsidRDefault="00DE0529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DE0529" w:rsidRDefault="00DE0529" w:rsidP="0047221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</w:tbl>
    <w:tbl>
      <w:tblPr>
        <w:tblStyle w:val="a5"/>
        <w:tblpPr w:leftFromText="180" w:rightFromText="180" w:vertAnchor="text" w:horzAnchor="margin" w:tblpY="327"/>
        <w:tblW w:w="0" w:type="auto"/>
        <w:tblLook w:val="04A0"/>
      </w:tblPr>
      <w:tblGrid>
        <w:gridCol w:w="2569"/>
        <w:gridCol w:w="2570"/>
        <w:gridCol w:w="2570"/>
        <w:gridCol w:w="2570"/>
      </w:tblGrid>
      <w:tr w:rsidR="008E5A66" w:rsidTr="008E5A66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6" w:rsidRDefault="008E5A66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Некоторые учащиеся находятся 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категориях, так как слабо в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ладеют навыками самоконтроля и самоорганизации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5A66" w:rsidTr="008E5A66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6" w:rsidRDefault="008E5A66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«а»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6" w:rsidRDefault="008E5A66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«б»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6" w:rsidRDefault="008E5A66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«в»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6" w:rsidRDefault="008E5A66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«г»</w:t>
            </w:r>
          </w:p>
        </w:tc>
      </w:tr>
      <w:tr w:rsidR="00472212" w:rsidTr="008E5A66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12" w:rsidRPr="00472212" w:rsidRDefault="009216FD" w:rsidP="004722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Темирсолтанов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12" w:rsidRPr="00472212" w:rsidRDefault="009216FD" w:rsidP="004722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Чамсутдинова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12" w:rsidRDefault="00DE0529" w:rsidP="004722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 К.</w:t>
            </w:r>
          </w:p>
          <w:p w:rsidR="00DE0529" w:rsidRDefault="00DE0529" w:rsidP="004722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</w:t>
            </w:r>
          </w:p>
          <w:p w:rsidR="00DE0529" w:rsidRPr="00472212" w:rsidRDefault="00DE0529" w:rsidP="004722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12" w:rsidRPr="00472212" w:rsidRDefault="00DE0529" w:rsidP="0047221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195397" w:rsidTr="008E5A66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97" w:rsidRDefault="0019539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97" w:rsidRDefault="0019539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97" w:rsidRDefault="0019539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97" w:rsidRDefault="0019539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E5A66" w:rsidTr="008E5A66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6" w:rsidRDefault="008E5A66">
            <w:pPr>
              <w:pStyle w:val="a4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6" w:rsidRDefault="008E5A66">
            <w:pPr>
              <w:pStyle w:val="a4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6" w:rsidRDefault="008E5A66">
            <w:pPr>
              <w:pStyle w:val="a4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66" w:rsidRDefault="008E5A66">
            <w:pPr>
              <w:pStyle w:val="a4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619DF" w:rsidRDefault="000619DF" w:rsidP="008E5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2B6E" w:rsidRDefault="00C82B6E" w:rsidP="00FD299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D2994" w:rsidRDefault="00FD2994" w:rsidP="00FD299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Анкета «Насколько я готов к государственной итоговой аттестации»</w:t>
      </w:r>
    </w:p>
    <w:p w:rsidR="00FD2994" w:rsidRDefault="00FD2994" w:rsidP="00FD29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F5255">
        <w:rPr>
          <w:rFonts w:ascii="Times New Roman" w:hAnsi="Times New Roman" w:cs="Times New Roman"/>
          <w:sz w:val="28"/>
          <w:szCs w:val="28"/>
        </w:rPr>
        <w:t xml:space="preserve">оценить готовность к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7F5255">
        <w:rPr>
          <w:rFonts w:ascii="Times New Roman" w:hAnsi="Times New Roman" w:cs="Times New Roman"/>
          <w:sz w:val="28"/>
          <w:szCs w:val="28"/>
        </w:rPr>
        <w:t xml:space="preserve"> глазами самих выпускников.</w:t>
      </w:r>
    </w:p>
    <w:p w:rsidR="00FD2994" w:rsidRDefault="00FD2994" w:rsidP="00FD299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916" w:type="dxa"/>
        <w:tblInd w:w="-318" w:type="dxa"/>
        <w:tblLook w:val="04A0"/>
      </w:tblPr>
      <w:tblGrid>
        <w:gridCol w:w="2552"/>
        <w:gridCol w:w="1842"/>
        <w:gridCol w:w="1844"/>
        <w:gridCol w:w="1701"/>
        <w:gridCol w:w="1843"/>
        <w:gridCol w:w="142"/>
        <w:gridCol w:w="992"/>
      </w:tblGrid>
      <w:tr w:rsidR="00200584" w:rsidTr="005F1C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FD2994" w:rsidP="002134C4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Класс</w:t>
            </w:r>
          </w:p>
          <w:p w:rsidR="00FD2994" w:rsidRDefault="00FD2994" w:rsidP="002134C4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94" w:rsidRDefault="00FD2994" w:rsidP="002134C4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 «а» 20/19уч.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FD2994" w:rsidP="002134C4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«б»</w:t>
            </w:r>
          </w:p>
          <w:p w:rsidR="00FD2994" w:rsidRPr="00EF16AC" w:rsidRDefault="00FD2994" w:rsidP="002134C4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6/22уч.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FD2994" w:rsidP="002134C4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«в»</w:t>
            </w:r>
          </w:p>
          <w:p w:rsidR="00FD2994" w:rsidRDefault="00FD2994" w:rsidP="002134C4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20/19уч.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FD2994" w:rsidP="002134C4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 «г»</w:t>
            </w:r>
          </w:p>
          <w:p w:rsidR="00FD2994" w:rsidRDefault="00FD2994" w:rsidP="002134C4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16/14уч.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FD2994" w:rsidP="002134C4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D2994" w:rsidRDefault="00FD2994" w:rsidP="002134C4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74уч.</w:t>
            </w:r>
          </w:p>
        </w:tc>
      </w:tr>
      <w:tr w:rsidR="00200584" w:rsidTr="005F1C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FD2994" w:rsidP="002134C4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94" w:rsidRPr="007F5255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200584" w:rsidTr="005F1C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FD2994" w:rsidP="002134C4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94" w:rsidRPr="007F5255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200584" w:rsidTr="005F1C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FD2994" w:rsidP="002134C4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94" w:rsidRPr="00C82B6E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C82B6E">
              <w:rPr>
                <w:color w:val="000000"/>
              </w:rPr>
              <w:t>Керимова 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C82B6E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proofErr w:type="spellStart"/>
            <w:r w:rsidRPr="00C82B6E">
              <w:rPr>
                <w:color w:val="000000"/>
              </w:rPr>
              <w:t>Омарова</w:t>
            </w:r>
            <w:proofErr w:type="spellEnd"/>
            <w:r w:rsidRPr="00C82B6E">
              <w:rPr>
                <w:color w:val="000000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C82B6E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C82B6E">
              <w:rPr>
                <w:color w:val="000000"/>
              </w:rPr>
              <w:t>Исмаилов Рамазан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C82B6E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proofErr w:type="spellStart"/>
            <w:r w:rsidRPr="00C82B6E">
              <w:rPr>
                <w:color w:val="000000"/>
              </w:rPr>
              <w:t>Исмаилова</w:t>
            </w:r>
            <w:proofErr w:type="spellEnd"/>
            <w:proofErr w:type="gramStart"/>
            <w:r w:rsidRPr="00C82B6E">
              <w:rPr>
                <w:color w:val="000000"/>
              </w:rPr>
              <w:t xml:space="preserve"> С</w:t>
            </w:r>
            <w:proofErr w:type="gramEnd"/>
          </w:p>
          <w:p w:rsidR="00A3047B" w:rsidRPr="00C82B6E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proofErr w:type="spellStart"/>
            <w:r w:rsidRPr="00C82B6E">
              <w:rPr>
                <w:color w:val="000000"/>
              </w:rPr>
              <w:t>МуртузалиеваК</w:t>
            </w:r>
            <w:proofErr w:type="spellEnd"/>
          </w:p>
          <w:p w:rsidR="00A3047B" w:rsidRPr="00C82B6E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proofErr w:type="spellStart"/>
            <w:r w:rsidRPr="00C82B6E">
              <w:rPr>
                <w:color w:val="000000"/>
              </w:rPr>
              <w:t>Ахмедханова</w:t>
            </w:r>
            <w:proofErr w:type="spellEnd"/>
            <w:proofErr w:type="gramStart"/>
            <w:r w:rsidRPr="00C82B6E">
              <w:rPr>
                <w:color w:val="000000"/>
              </w:rPr>
              <w:t xml:space="preserve"> Э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A3047B" w:rsidP="002134C4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FD2994" w:rsidTr="005F1CCB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FD2994" w:rsidP="00213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584" w:rsidTr="005F1C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41779B" w:rsidRDefault="00FD299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1779B">
              <w:rPr>
                <w:color w:val="000000"/>
                <w:sz w:val="28"/>
                <w:szCs w:val="28"/>
              </w:rPr>
              <w:t>Умение устанавливать контакты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94" w:rsidRDefault="00A3047B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Керимова </w:t>
            </w:r>
            <w:proofErr w:type="gramStart"/>
            <w:r>
              <w:rPr>
                <w:color w:val="000000"/>
              </w:rPr>
              <w:t>Дж</w:t>
            </w:r>
            <w:proofErr w:type="gramEnd"/>
            <w:r>
              <w:rPr>
                <w:color w:val="000000"/>
              </w:rPr>
              <w:t>.</w:t>
            </w:r>
          </w:p>
          <w:p w:rsidR="00A3047B" w:rsidRDefault="00A3047B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Сайпуллаева</w:t>
            </w:r>
            <w:proofErr w:type="spellEnd"/>
            <w:proofErr w:type="gramStart"/>
            <w:r>
              <w:rPr>
                <w:color w:val="000000"/>
              </w:rPr>
              <w:t xml:space="preserve"> Э</w:t>
            </w:r>
            <w:proofErr w:type="gramEnd"/>
          </w:p>
          <w:p w:rsidR="00A3047B" w:rsidRPr="00A3047B" w:rsidRDefault="00A3047B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Рамазанов Г.</w:t>
            </w:r>
          </w:p>
          <w:p w:rsidR="00200584" w:rsidRPr="00A3047B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Мурзаханова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82B6E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Магомедов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  <w:p w:rsidR="00C82B6E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Исмаилов Ра</w:t>
            </w:r>
          </w:p>
          <w:p w:rsidR="00C82B6E" w:rsidRPr="00A3047B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МагомедоваК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Чупанов</w:t>
            </w:r>
            <w:proofErr w:type="spellEnd"/>
            <w:r>
              <w:rPr>
                <w:color w:val="000000"/>
              </w:rPr>
              <w:t xml:space="preserve"> А.</w:t>
            </w:r>
          </w:p>
          <w:p w:rsidR="00C82B6E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С.</w:t>
            </w:r>
          </w:p>
          <w:p w:rsidR="00C82B6E" w:rsidRPr="00A3047B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Несиров</w:t>
            </w:r>
            <w:proofErr w:type="spellEnd"/>
            <w:r>
              <w:rPr>
                <w:color w:val="000000"/>
              </w:rP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FD299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200584" w:rsidTr="005F1C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41779B" w:rsidRDefault="00FD299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тревожности перед экзаменами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94" w:rsidRPr="00200584" w:rsidRDefault="00200584" w:rsidP="00200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84">
              <w:rPr>
                <w:rFonts w:ascii="Times New Roman" w:hAnsi="Times New Roman" w:cs="Times New Roman"/>
                <w:sz w:val="24"/>
                <w:szCs w:val="24"/>
              </w:rPr>
              <w:t>Джанбариева</w:t>
            </w:r>
            <w:proofErr w:type="spellEnd"/>
            <w:r w:rsidRPr="00200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584" w:rsidRPr="00200584" w:rsidRDefault="00200584" w:rsidP="00200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0584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</w:t>
            </w:r>
            <w:proofErr w:type="gramStart"/>
            <w:r w:rsidRPr="0020058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200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584" w:rsidRPr="00200584" w:rsidRDefault="00200584" w:rsidP="00200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84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200584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200584" w:rsidRDefault="00200584" w:rsidP="00200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584">
              <w:rPr>
                <w:rFonts w:ascii="Times New Roman" w:hAnsi="Times New Roman" w:cs="Times New Roman"/>
                <w:sz w:val="24"/>
                <w:szCs w:val="24"/>
              </w:rPr>
              <w:t>Залгишиева</w:t>
            </w:r>
            <w:proofErr w:type="spellEnd"/>
            <w:r w:rsidRPr="00200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B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00584" w:rsidRDefault="00200584" w:rsidP="00200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Гайдаров Г.</w:t>
            </w:r>
          </w:p>
          <w:p w:rsidR="00200584" w:rsidRDefault="00200584" w:rsidP="00200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200584" w:rsidRDefault="00C82B6E" w:rsidP="0020058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Сайпуллаева</w:t>
            </w:r>
            <w:r w:rsidR="00200584" w:rsidRPr="00200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</w:p>
          <w:p w:rsidR="00200584" w:rsidRDefault="00200584" w:rsidP="0020058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Мирзабекова </w:t>
            </w:r>
          </w:p>
          <w:p w:rsidR="00200584" w:rsidRPr="00200584" w:rsidRDefault="00200584" w:rsidP="00200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Мамедярова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Селимов</w:t>
            </w:r>
            <w:proofErr w:type="spellEnd"/>
            <w:r>
              <w:rPr>
                <w:color w:val="000000"/>
              </w:rPr>
              <w:t xml:space="preserve"> А.</w:t>
            </w:r>
          </w:p>
          <w:p w:rsidR="00200584" w:rsidRDefault="00200584" w:rsidP="0020058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Рамазанов Г.</w:t>
            </w:r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Мехтиев</w:t>
            </w:r>
            <w:proofErr w:type="spellEnd"/>
            <w:r>
              <w:rPr>
                <w:color w:val="000000"/>
              </w:rPr>
              <w:t xml:space="preserve"> А.</w:t>
            </w:r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Уруджбекова</w:t>
            </w:r>
            <w:proofErr w:type="spellEnd"/>
          </w:p>
          <w:p w:rsidR="00200584" w:rsidRPr="00A3047B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ЧамсутдиноваЛ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Исмаилов </w:t>
            </w:r>
            <w:proofErr w:type="spellStart"/>
            <w:r>
              <w:rPr>
                <w:color w:val="000000"/>
              </w:rPr>
              <w:t>Ру</w:t>
            </w:r>
            <w:proofErr w:type="spellEnd"/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МагомедоваК</w:t>
            </w:r>
            <w:proofErr w:type="spellEnd"/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Исмаилов Ра</w:t>
            </w:r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Митуев</w:t>
            </w:r>
            <w:proofErr w:type="spellEnd"/>
            <w:r>
              <w:rPr>
                <w:color w:val="000000"/>
              </w:rPr>
              <w:t xml:space="preserve"> А.</w:t>
            </w:r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Аликишиева</w:t>
            </w:r>
            <w:proofErr w:type="spellEnd"/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Муминова</w:t>
            </w:r>
            <w:proofErr w:type="spellEnd"/>
            <w:r>
              <w:rPr>
                <w:color w:val="000000"/>
              </w:rPr>
              <w:t xml:space="preserve"> К.</w:t>
            </w:r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Карамаг-ва</w:t>
            </w:r>
            <w:proofErr w:type="spellEnd"/>
            <w:r>
              <w:rPr>
                <w:color w:val="000000"/>
              </w:rPr>
              <w:t xml:space="preserve"> Х.</w:t>
            </w:r>
          </w:p>
          <w:p w:rsidR="00FD2994" w:rsidRPr="00A3047B" w:rsidRDefault="00FD299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Кахсуруева</w:t>
            </w:r>
            <w:proofErr w:type="spellEnd"/>
            <w:proofErr w:type="gramStart"/>
            <w:r>
              <w:rPr>
                <w:color w:val="000000"/>
              </w:rPr>
              <w:t xml:space="preserve"> Ж</w:t>
            </w:r>
            <w:proofErr w:type="gramEnd"/>
          </w:p>
          <w:p w:rsidR="00C82B6E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Ахмедханова</w:t>
            </w:r>
            <w:proofErr w:type="spellEnd"/>
            <w:proofErr w:type="gramStart"/>
            <w:r>
              <w:rPr>
                <w:color w:val="000000"/>
              </w:rPr>
              <w:t xml:space="preserve"> Э</w:t>
            </w:r>
            <w:proofErr w:type="gramEnd"/>
          </w:p>
          <w:p w:rsidR="00C82B6E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Абсаламова</w:t>
            </w:r>
            <w:proofErr w:type="spellEnd"/>
            <w:r>
              <w:rPr>
                <w:color w:val="000000"/>
              </w:rPr>
              <w:t xml:space="preserve"> Н.</w:t>
            </w:r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С.</w:t>
            </w:r>
          </w:p>
          <w:p w:rsidR="00C82B6E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Магомедова М</w:t>
            </w:r>
          </w:p>
          <w:p w:rsidR="00C82B6E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Мехралиева</w:t>
            </w:r>
            <w:proofErr w:type="spellEnd"/>
            <w:r>
              <w:rPr>
                <w:color w:val="000000"/>
              </w:rPr>
              <w:t xml:space="preserve"> С.</w:t>
            </w:r>
          </w:p>
          <w:p w:rsidR="00C82B6E" w:rsidRPr="00A3047B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Муртузалиева</w:t>
            </w:r>
            <w:proofErr w:type="spellEnd"/>
            <w:proofErr w:type="gramStart"/>
            <w:r>
              <w:rPr>
                <w:color w:val="000000"/>
              </w:rPr>
              <w:t xml:space="preserve"> 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FD299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200584" w:rsidTr="005F1C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41779B" w:rsidRDefault="00FD299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Эмоциональное состояние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9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Магомедов Р.</w:t>
            </w:r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Залгишиева</w:t>
            </w:r>
            <w:proofErr w:type="spellEnd"/>
            <w:r>
              <w:rPr>
                <w:color w:val="000000"/>
              </w:rPr>
              <w:t xml:space="preserve"> М.</w:t>
            </w:r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Мустафаев</w:t>
            </w:r>
            <w:proofErr w:type="spellEnd"/>
            <w:r>
              <w:rPr>
                <w:color w:val="000000"/>
              </w:rPr>
              <w:t xml:space="preserve"> Т.</w:t>
            </w:r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Омаров К.</w:t>
            </w:r>
          </w:p>
          <w:p w:rsidR="00200584" w:rsidRDefault="00200584" w:rsidP="00200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200584" w:rsidRDefault="00200584" w:rsidP="00200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Мирзабекова</w:t>
            </w:r>
          </w:p>
          <w:p w:rsidR="00200584" w:rsidRPr="00A3047B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Сайпуллаева</w:t>
            </w:r>
            <w:proofErr w:type="spellEnd"/>
            <w:proofErr w:type="gramStart"/>
            <w:r>
              <w:rPr>
                <w:color w:val="000000"/>
              </w:rPr>
              <w:t xml:space="preserve"> Э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4" w:rsidRDefault="00200584" w:rsidP="0020058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Рамазанов Г.</w:t>
            </w:r>
          </w:p>
          <w:p w:rsidR="00FD299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Гасанов М.</w:t>
            </w:r>
          </w:p>
          <w:p w:rsidR="00200584" w:rsidRPr="00A3047B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Салихбекова</w:t>
            </w:r>
            <w:proofErr w:type="spellEnd"/>
            <w:r>
              <w:rPr>
                <w:color w:val="000000"/>
              </w:rPr>
              <w:t xml:space="preserve"> Исмаилов Ра</w:t>
            </w:r>
          </w:p>
          <w:p w:rsidR="00FD2994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Магомедов А.</w:t>
            </w:r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Исмаилов </w:t>
            </w:r>
            <w:proofErr w:type="spellStart"/>
            <w:r>
              <w:rPr>
                <w:color w:val="000000"/>
              </w:rPr>
              <w:t>Ру</w:t>
            </w:r>
            <w:proofErr w:type="spellEnd"/>
          </w:p>
          <w:p w:rsidR="00C82B6E" w:rsidRPr="00A3047B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Короглиев</w:t>
            </w:r>
            <w:proofErr w:type="spellEnd"/>
            <w:r>
              <w:rPr>
                <w:color w:val="000000"/>
              </w:rPr>
              <w:t xml:space="preserve"> 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A3047B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FD299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200584" w:rsidTr="005F1C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41779B" w:rsidRDefault="00FD299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Навыки самоконтроля, самоорганизации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9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Керимова </w:t>
            </w:r>
            <w:proofErr w:type="gramStart"/>
            <w:r>
              <w:rPr>
                <w:color w:val="000000"/>
              </w:rPr>
              <w:t>Дж</w:t>
            </w:r>
            <w:proofErr w:type="gramEnd"/>
            <w:r>
              <w:rPr>
                <w:color w:val="000000"/>
              </w:rPr>
              <w:t>.</w:t>
            </w:r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Мирзабекова</w:t>
            </w:r>
          </w:p>
          <w:p w:rsidR="00200584" w:rsidRPr="00A3047B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Сайпуллаева</w:t>
            </w:r>
            <w:proofErr w:type="spellEnd"/>
            <w:proofErr w:type="gramStart"/>
            <w:r>
              <w:rPr>
                <w:color w:val="000000"/>
              </w:rPr>
              <w:t xml:space="preserve"> Э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Айдумов</w:t>
            </w:r>
            <w:proofErr w:type="spellEnd"/>
            <w:r>
              <w:rPr>
                <w:color w:val="000000"/>
              </w:rPr>
              <w:t xml:space="preserve"> М.</w:t>
            </w:r>
          </w:p>
          <w:p w:rsidR="00200584" w:rsidRDefault="00200584" w:rsidP="0020058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Мехтиев</w:t>
            </w:r>
            <w:proofErr w:type="spellEnd"/>
            <w:r>
              <w:rPr>
                <w:color w:val="000000"/>
              </w:rPr>
              <w:t xml:space="preserve"> А.</w:t>
            </w:r>
          </w:p>
          <w:p w:rsidR="00200584" w:rsidRPr="00A3047B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Исмаилов Ра</w:t>
            </w:r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Аликишиева</w:t>
            </w:r>
            <w:proofErr w:type="spellEnd"/>
          </w:p>
          <w:p w:rsidR="00FD2994" w:rsidRPr="00A3047B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Муминова</w:t>
            </w:r>
            <w:proofErr w:type="spellEnd"/>
            <w:r>
              <w:rPr>
                <w:color w:val="000000"/>
              </w:rPr>
              <w:t xml:space="preserve"> К.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Кахсуруева</w:t>
            </w:r>
            <w:proofErr w:type="spellEnd"/>
            <w:proofErr w:type="gramStart"/>
            <w:r>
              <w:rPr>
                <w:color w:val="000000"/>
              </w:rPr>
              <w:t xml:space="preserve"> Ж</w:t>
            </w:r>
            <w:proofErr w:type="gramEnd"/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С.</w:t>
            </w:r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Магомедова М</w:t>
            </w:r>
          </w:p>
          <w:p w:rsidR="00FD2994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Муртузалиева</w:t>
            </w:r>
            <w:proofErr w:type="spellEnd"/>
            <w:proofErr w:type="gramStart"/>
            <w:r>
              <w:rPr>
                <w:color w:val="000000"/>
              </w:rPr>
              <w:t xml:space="preserve"> К</w:t>
            </w:r>
            <w:proofErr w:type="gramEnd"/>
          </w:p>
          <w:p w:rsidR="00C82B6E" w:rsidRPr="00A3047B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Ахмедханова</w:t>
            </w:r>
            <w:proofErr w:type="spellEnd"/>
            <w:proofErr w:type="gramStart"/>
            <w:r>
              <w:rPr>
                <w:color w:val="000000"/>
              </w:rPr>
              <w:t xml:space="preserve"> Э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FD299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200584" w:rsidTr="005F1C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41779B" w:rsidRDefault="00FD299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знаний по предмету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4" w:rsidRDefault="00200584" w:rsidP="0020058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Магомедов Р.</w:t>
            </w:r>
          </w:p>
          <w:p w:rsidR="00FD299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Сайпуллаева</w:t>
            </w:r>
            <w:proofErr w:type="spellEnd"/>
            <w:proofErr w:type="gramStart"/>
            <w:r>
              <w:rPr>
                <w:color w:val="000000"/>
              </w:rPr>
              <w:t xml:space="preserve"> Э</w:t>
            </w:r>
            <w:proofErr w:type="gramEnd"/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Керимова </w:t>
            </w:r>
            <w:proofErr w:type="gramStart"/>
            <w:r>
              <w:rPr>
                <w:color w:val="000000"/>
              </w:rPr>
              <w:t>Дж</w:t>
            </w:r>
            <w:proofErr w:type="gramEnd"/>
            <w:r>
              <w:rPr>
                <w:color w:val="000000"/>
              </w:rPr>
              <w:t>.</w:t>
            </w:r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Залгишиева</w:t>
            </w:r>
            <w:proofErr w:type="spellEnd"/>
            <w:r>
              <w:rPr>
                <w:color w:val="000000"/>
              </w:rPr>
              <w:t xml:space="preserve"> М.</w:t>
            </w:r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Карурова</w:t>
            </w:r>
            <w:proofErr w:type="spellEnd"/>
            <w:r>
              <w:rPr>
                <w:color w:val="000000"/>
              </w:rPr>
              <w:t xml:space="preserve"> У.</w:t>
            </w:r>
          </w:p>
          <w:p w:rsidR="00200584" w:rsidRDefault="00200584" w:rsidP="00200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200584" w:rsidRDefault="00200584" w:rsidP="00200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Гайдаров Г.</w:t>
            </w:r>
          </w:p>
          <w:p w:rsidR="00200584" w:rsidRPr="00A3047B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Мирзабекова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Алиев </w:t>
            </w:r>
            <w:proofErr w:type="gramStart"/>
            <w:r>
              <w:rPr>
                <w:color w:val="000000"/>
              </w:rPr>
              <w:t>Дж</w:t>
            </w:r>
            <w:proofErr w:type="gramEnd"/>
            <w:r>
              <w:rPr>
                <w:color w:val="000000"/>
              </w:rPr>
              <w:t>.</w:t>
            </w:r>
          </w:p>
          <w:p w:rsidR="00200584" w:rsidRDefault="00200584" w:rsidP="0020058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Айдумов</w:t>
            </w:r>
            <w:proofErr w:type="spellEnd"/>
            <w:r>
              <w:rPr>
                <w:color w:val="000000"/>
              </w:rPr>
              <w:t xml:space="preserve"> М.</w:t>
            </w:r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Загиров</w:t>
            </w:r>
            <w:proofErr w:type="spellEnd"/>
            <w:r>
              <w:rPr>
                <w:color w:val="000000"/>
              </w:rPr>
              <w:t xml:space="preserve"> А.</w:t>
            </w:r>
          </w:p>
          <w:p w:rsidR="00200584" w:rsidRDefault="00200584" w:rsidP="0020058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Селимов</w:t>
            </w:r>
            <w:proofErr w:type="spellEnd"/>
            <w:r>
              <w:rPr>
                <w:color w:val="000000"/>
              </w:rPr>
              <w:t xml:space="preserve"> А.</w:t>
            </w:r>
          </w:p>
          <w:p w:rsidR="00200584" w:rsidRDefault="00200584" w:rsidP="0020058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Рамазанов Г.</w:t>
            </w:r>
          </w:p>
          <w:p w:rsidR="00200584" w:rsidRDefault="00200584" w:rsidP="0020058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Мехтиев</w:t>
            </w:r>
            <w:proofErr w:type="spellEnd"/>
            <w:r>
              <w:rPr>
                <w:color w:val="000000"/>
              </w:rPr>
              <w:t xml:space="preserve"> А.</w:t>
            </w:r>
          </w:p>
          <w:p w:rsidR="00200584" w:rsidRDefault="0020058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Магомедова З.</w:t>
            </w:r>
          </w:p>
          <w:p w:rsidR="00200584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Меджидов А.</w:t>
            </w:r>
          </w:p>
          <w:p w:rsidR="00C82B6E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ЧамсутдиноваЛ</w:t>
            </w:r>
            <w:proofErr w:type="spellEnd"/>
          </w:p>
          <w:p w:rsidR="00C82B6E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Р.</w:t>
            </w:r>
          </w:p>
          <w:p w:rsidR="00C82B6E" w:rsidRPr="00A3047B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Гасанов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Исмаилов Ра</w:t>
            </w:r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Аликишиева</w:t>
            </w:r>
            <w:proofErr w:type="spellEnd"/>
          </w:p>
          <w:p w:rsidR="00FD2994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Муминова</w:t>
            </w:r>
            <w:proofErr w:type="spellEnd"/>
            <w:r>
              <w:rPr>
                <w:color w:val="000000"/>
              </w:rPr>
              <w:t xml:space="preserve"> К.</w:t>
            </w:r>
          </w:p>
          <w:p w:rsidR="00C82B6E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Раджабова</w:t>
            </w:r>
            <w:proofErr w:type="spellEnd"/>
            <w:r>
              <w:rPr>
                <w:color w:val="000000"/>
              </w:rPr>
              <w:t xml:space="preserve"> З.</w:t>
            </w:r>
          </w:p>
          <w:p w:rsidR="00C82B6E" w:rsidRPr="00A3047B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МагомедоваК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Кахсуруева</w:t>
            </w:r>
            <w:proofErr w:type="spellEnd"/>
            <w:proofErr w:type="gramStart"/>
            <w:r>
              <w:rPr>
                <w:color w:val="000000"/>
              </w:rPr>
              <w:t xml:space="preserve"> Ж</w:t>
            </w:r>
            <w:proofErr w:type="gramEnd"/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Абсаламова</w:t>
            </w:r>
            <w:proofErr w:type="spellEnd"/>
            <w:r>
              <w:rPr>
                <w:color w:val="000000"/>
              </w:rPr>
              <w:t xml:space="preserve"> Н.</w:t>
            </w:r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Ахмедханова</w:t>
            </w:r>
            <w:proofErr w:type="spellEnd"/>
            <w:proofErr w:type="gramStart"/>
            <w:r>
              <w:rPr>
                <w:color w:val="000000"/>
              </w:rPr>
              <w:t xml:space="preserve"> Э</w:t>
            </w:r>
            <w:proofErr w:type="gramEnd"/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С.</w:t>
            </w:r>
          </w:p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Магомедова М</w:t>
            </w:r>
          </w:p>
          <w:p w:rsidR="00FD2994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Муртузалиева</w:t>
            </w:r>
            <w:proofErr w:type="spellEnd"/>
            <w:proofErr w:type="gramStart"/>
            <w:r>
              <w:rPr>
                <w:color w:val="000000"/>
              </w:rPr>
              <w:t xml:space="preserve"> К</w:t>
            </w:r>
            <w:proofErr w:type="gramEnd"/>
          </w:p>
          <w:p w:rsidR="00C82B6E" w:rsidRPr="00A3047B" w:rsidRDefault="00C82B6E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Несиров</w:t>
            </w:r>
            <w:proofErr w:type="spellEnd"/>
            <w:r>
              <w:rPr>
                <w:color w:val="000000"/>
              </w:rP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94" w:rsidRPr="007F5255" w:rsidRDefault="00FD2994" w:rsidP="002134C4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5F1CCB" w:rsidTr="005F1C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4" w:rsidRDefault="00200584" w:rsidP="005F1CC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color w:val="000000"/>
                <w:sz w:val="28"/>
                <w:szCs w:val="28"/>
              </w:rPr>
              <w:t>под</w:t>
            </w:r>
            <w:r w:rsidR="005F1CC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норме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4" w:rsidRPr="00C82B6E" w:rsidRDefault="00200584" w:rsidP="00C82B6E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</w:p>
          <w:p w:rsidR="00200584" w:rsidRPr="00C82B6E" w:rsidRDefault="00200584" w:rsidP="005F1CCB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 w:rsidRPr="00C82B6E">
              <w:rPr>
                <w:b/>
                <w:color w:val="00000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6E" w:rsidRPr="00C82B6E" w:rsidRDefault="00C82B6E" w:rsidP="00C82B6E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</w:p>
          <w:p w:rsidR="00200584" w:rsidRPr="00C82B6E" w:rsidRDefault="00C82B6E" w:rsidP="00C82B6E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 w:rsidRPr="00C82B6E">
              <w:rPr>
                <w:b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4" w:rsidRDefault="00200584" w:rsidP="00C82B6E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</w:p>
          <w:p w:rsidR="00C82B6E" w:rsidRPr="00C82B6E" w:rsidRDefault="00C82B6E" w:rsidP="00C82B6E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6E" w:rsidRDefault="00C82B6E" w:rsidP="00C82B6E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</w:p>
          <w:p w:rsidR="00200584" w:rsidRPr="00C82B6E" w:rsidRDefault="00C82B6E" w:rsidP="00C82B6E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4" w:rsidRPr="00C82B6E" w:rsidRDefault="00200584" w:rsidP="00C82B6E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2927B4" w:rsidRDefault="002927B4" w:rsidP="002927B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927B4" w:rsidRPr="00E1092B" w:rsidRDefault="002927B4" w:rsidP="002927B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1092B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2927B4" w:rsidRPr="00231FB5" w:rsidRDefault="002927B4" w:rsidP="002927B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1FB5">
        <w:rPr>
          <w:rFonts w:ascii="Times New Roman" w:hAnsi="Times New Roman" w:cs="Times New Roman"/>
          <w:sz w:val="28"/>
          <w:szCs w:val="28"/>
        </w:rPr>
        <w:t xml:space="preserve">Экзамены представляют собой нелегкую, но неизбежную часть нашей жизни. Одни воспринимают экзамены достаточно легко и идут на экзамены, уверенные в успехе. У других – экзамен и оценка за него тесно </w:t>
      </w:r>
      <w:proofErr w:type="gramStart"/>
      <w:r w:rsidRPr="00231FB5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231FB5">
        <w:rPr>
          <w:rFonts w:ascii="Times New Roman" w:hAnsi="Times New Roman" w:cs="Times New Roman"/>
          <w:sz w:val="28"/>
          <w:szCs w:val="28"/>
        </w:rPr>
        <w:t xml:space="preserve"> с беспокойством и тревогой. Проведенная работа показала, что в большинстве случаях выпускники осознают важность сдачи ЕГЭ. Готовятся систематически и целенаправленно.</w:t>
      </w:r>
      <w:r>
        <w:rPr>
          <w:rFonts w:ascii="Times New Roman" w:hAnsi="Times New Roman" w:cs="Times New Roman"/>
          <w:sz w:val="28"/>
          <w:szCs w:val="28"/>
        </w:rPr>
        <w:t xml:space="preserve"> У всех выпускников высокий психологический уровень готовности. У двух учениц эмоциональное состояние неустойчивое и во время экзамена могут испытывать легкую тревожность.</w:t>
      </w:r>
    </w:p>
    <w:p w:rsidR="002927B4" w:rsidRDefault="002927B4" w:rsidP="002927B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Проведены беседы с учащимися 11-го класса. Им предложены упражнения для снятия стресса, рекомендации по подготовке к экзаменам, полезные советы.</w:t>
      </w:r>
    </w:p>
    <w:p w:rsidR="002927B4" w:rsidRDefault="002927B4" w:rsidP="002927B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27B4" w:rsidRDefault="002927B4" w:rsidP="002927B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1FB5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2927B4" w:rsidRPr="00231FB5" w:rsidRDefault="002927B4" w:rsidP="002927B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учителя-предметника – д</w:t>
      </w:r>
      <w:r w:rsidRPr="00E1092B"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0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выпускников </w:t>
      </w:r>
      <w:r w:rsidRPr="00E1092B">
        <w:rPr>
          <w:rFonts w:ascii="Times New Roman" w:eastAsia="Times New Roman" w:hAnsi="Times New Roman" w:cs="Times New Roman"/>
          <w:sz w:val="28"/>
          <w:szCs w:val="28"/>
        </w:rPr>
        <w:t xml:space="preserve"> с повышенной тревожностью будут полезны следующие правила:</w:t>
      </w:r>
    </w:p>
    <w:p w:rsidR="002927B4" w:rsidRPr="00E1092B" w:rsidRDefault="002927B4" w:rsidP="002927B4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1092B">
        <w:rPr>
          <w:rFonts w:ascii="Times New Roman" w:eastAsia="Times New Roman" w:hAnsi="Times New Roman" w:cs="Times New Roman"/>
          <w:sz w:val="28"/>
          <w:szCs w:val="28"/>
        </w:rPr>
        <w:t>Мягкое, тактичное, чуткое, внимательное отношение.</w:t>
      </w:r>
    </w:p>
    <w:p w:rsidR="002927B4" w:rsidRPr="00E1092B" w:rsidRDefault="002927B4" w:rsidP="002927B4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1092B">
        <w:rPr>
          <w:rFonts w:ascii="Times New Roman" w:eastAsia="Times New Roman" w:hAnsi="Times New Roman" w:cs="Times New Roman"/>
          <w:sz w:val="28"/>
          <w:szCs w:val="28"/>
        </w:rPr>
        <w:t>Поддержка бодрого, оптимистичного настроения, внушение уверенности в себе.</w:t>
      </w:r>
    </w:p>
    <w:p w:rsidR="002927B4" w:rsidRPr="00E1092B" w:rsidRDefault="002927B4" w:rsidP="002927B4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1092B">
        <w:rPr>
          <w:rFonts w:ascii="Times New Roman" w:eastAsia="Times New Roman" w:hAnsi="Times New Roman" w:cs="Times New Roman"/>
          <w:sz w:val="28"/>
          <w:szCs w:val="28"/>
        </w:rPr>
        <w:t>Ободрение при неудачах. Предпочтение воздействия похвалой. Снижение ответственности в стрессовых условиях, </w:t>
      </w:r>
    </w:p>
    <w:p w:rsidR="002927B4" w:rsidRPr="00E1092B" w:rsidRDefault="002927B4" w:rsidP="002927B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27B4" w:rsidRPr="00E1092B" w:rsidRDefault="002927B4" w:rsidP="002927B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27B4" w:rsidRPr="00E1092B" w:rsidRDefault="002927B4" w:rsidP="002927B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1092B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Педагогу-психологу</w:t>
      </w:r>
    </w:p>
    <w:p w:rsidR="002927B4" w:rsidRPr="00E1092B" w:rsidRDefault="002927B4" w:rsidP="002927B4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1092B">
        <w:rPr>
          <w:rFonts w:ascii="Times New Roman" w:eastAsia="Times New Roman" w:hAnsi="Times New Roman" w:cs="Times New Roman"/>
          <w:sz w:val="28"/>
          <w:szCs w:val="28"/>
        </w:rPr>
        <w:t>Довести до сведения классных руководителей рез</w:t>
      </w:r>
      <w:r>
        <w:rPr>
          <w:rFonts w:ascii="Times New Roman" w:eastAsia="Times New Roman" w:hAnsi="Times New Roman" w:cs="Times New Roman"/>
          <w:sz w:val="28"/>
          <w:szCs w:val="28"/>
        </w:rPr>
        <w:t>ультаты диагностики тревожности</w:t>
      </w:r>
      <w:r w:rsidRPr="00E109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7B4" w:rsidRPr="004566F6" w:rsidRDefault="002927B4" w:rsidP="002927B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66F6">
        <w:rPr>
          <w:rFonts w:ascii="Times New Roman" w:eastAsia="Times New Roman" w:hAnsi="Times New Roman" w:cs="Times New Roman"/>
          <w:sz w:val="28"/>
          <w:szCs w:val="28"/>
        </w:rPr>
        <w:t xml:space="preserve">Провести индивидуальные консультации с </w:t>
      </w:r>
      <w:proofErr w:type="gramStart"/>
      <w:r w:rsidRPr="004566F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566F6">
        <w:rPr>
          <w:rFonts w:ascii="Times New Roman" w:eastAsia="Times New Roman" w:hAnsi="Times New Roman" w:cs="Times New Roman"/>
          <w:sz w:val="28"/>
          <w:szCs w:val="28"/>
        </w:rPr>
        <w:t xml:space="preserve">  по  коррекции высокой тревожности. </w:t>
      </w:r>
    </w:p>
    <w:p w:rsidR="008E5A66" w:rsidRDefault="008E5A66" w:rsidP="008E5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5A66" w:rsidRDefault="008E5A66" w:rsidP="008E5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65D1" w:rsidRDefault="004B65D1" w:rsidP="008E5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5A66" w:rsidRDefault="008E5A66" w:rsidP="008E5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5A66" w:rsidRDefault="008E5A66" w:rsidP="008E5A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927B4">
        <w:rPr>
          <w:rFonts w:ascii="Times New Roman" w:hAnsi="Times New Roman" w:cs="Times New Roman"/>
          <w:b/>
          <w:sz w:val="28"/>
          <w:szCs w:val="28"/>
        </w:rPr>
        <w:t>едагог-п</w:t>
      </w:r>
      <w:r>
        <w:rPr>
          <w:rFonts w:ascii="Times New Roman" w:hAnsi="Times New Roman" w:cs="Times New Roman"/>
          <w:b/>
          <w:sz w:val="28"/>
          <w:szCs w:val="28"/>
        </w:rPr>
        <w:t>сихолог                                       Гаджиева А.М.</w:t>
      </w:r>
    </w:p>
    <w:p w:rsidR="007922F9" w:rsidRDefault="007922F9" w:rsidP="005151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5D1" w:rsidRDefault="004B65D1" w:rsidP="005151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5D1" w:rsidRDefault="004B65D1" w:rsidP="005151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A07" w:rsidRPr="00806A07" w:rsidRDefault="00806A07" w:rsidP="00806A0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06A07" w:rsidRPr="00806A07" w:rsidSect="00C82B6E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938B2"/>
    <w:multiLevelType w:val="hybridMultilevel"/>
    <w:tmpl w:val="8C5880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C77C6"/>
    <w:multiLevelType w:val="hybridMultilevel"/>
    <w:tmpl w:val="D2885ED6"/>
    <w:lvl w:ilvl="0" w:tplc="EC4A94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4336D5"/>
    <w:multiLevelType w:val="hybridMultilevel"/>
    <w:tmpl w:val="A3A681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F84981"/>
    <w:multiLevelType w:val="hybridMultilevel"/>
    <w:tmpl w:val="48D439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C69D1"/>
    <w:multiLevelType w:val="hybridMultilevel"/>
    <w:tmpl w:val="A39621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A66"/>
    <w:rsid w:val="000619DF"/>
    <w:rsid w:val="000F3671"/>
    <w:rsid w:val="000F6D62"/>
    <w:rsid w:val="0012302D"/>
    <w:rsid w:val="00195397"/>
    <w:rsid w:val="001D1157"/>
    <w:rsid w:val="00200584"/>
    <w:rsid w:val="002300F1"/>
    <w:rsid w:val="002927B4"/>
    <w:rsid w:val="00296F91"/>
    <w:rsid w:val="004157A7"/>
    <w:rsid w:val="004261D5"/>
    <w:rsid w:val="00472212"/>
    <w:rsid w:val="004901C8"/>
    <w:rsid w:val="0049600D"/>
    <w:rsid w:val="004B65D1"/>
    <w:rsid w:val="00515112"/>
    <w:rsid w:val="00592F68"/>
    <w:rsid w:val="005A538E"/>
    <w:rsid w:val="005C40A7"/>
    <w:rsid w:val="005F1CCB"/>
    <w:rsid w:val="005F2AEE"/>
    <w:rsid w:val="005F74FD"/>
    <w:rsid w:val="006B4256"/>
    <w:rsid w:val="007321C1"/>
    <w:rsid w:val="00765645"/>
    <w:rsid w:val="00791E33"/>
    <w:rsid w:val="007922F9"/>
    <w:rsid w:val="007D609C"/>
    <w:rsid w:val="00806A07"/>
    <w:rsid w:val="008232FC"/>
    <w:rsid w:val="00891FCC"/>
    <w:rsid w:val="008A7DA7"/>
    <w:rsid w:val="008E5A66"/>
    <w:rsid w:val="009216FD"/>
    <w:rsid w:val="009B19CA"/>
    <w:rsid w:val="009D05FE"/>
    <w:rsid w:val="009E5092"/>
    <w:rsid w:val="00A20FA6"/>
    <w:rsid w:val="00A3047B"/>
    <w:rsid w:val="00A571FF"/>
    <w:rsid w:val="00A7493A"/>
    <w:rsid w:val="00B32F91"/>
    <w:rsid w:val="00B45248"/>
    <w:rsid w:val="00B83763"/>
    <w:rsid w:val="00C72733"/>
    <w:rsid w:val="00C82B6E"/>
    <w:rsid w:val="00DB0AC3"/>
    <w:rsid w:val="00DE0529"/>
    <w:rsid w:val="00E57D6D"/>
    <w:rsid w:val="00E76E7D"/>
    <w:rsid w:val="00E83FD8"/>
    <w:rsid w:val="00EF16AC"/>
    <w:rsid w:val="00F3370D"/>
    <w:rsid w:val="00FA3C65"/>
    <w:rsid w:val="00FD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E5A66"/>
    <w:pPr>
      <w:spacing w:after="0" w:line="240" w:lineRule="auto"/>
    </w:pPr>
  </w:style>
  <w:style w:type="table" w:styleId="a5">
    <w:name w:val="Table Grid"/>
    <w:basedOn w:val="a1"/>
    <w:uiPriority w:val="59"/>
    <w:rsid w:val="008E5A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8A7DA7"/>
  </w:style>
  <w:style w:type="character" w:customStyle="1" w:styleId="c0">
    <w:name w:val="c0"/>
    <w:basedOn w:val="a0"/>
    <w:rsid w:val="008A7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34</cp:revision>
  <cp:lastPrinted>2020-03-11T06:52:00Z</cp:lastPrinted>
  <dcterms:created xsi:type="dcterms:W3CDTF">2020-03-02T11:35:00Z</dcterms:created>
  <dcterms:modified xsi:type="dcterms:W3CDTF">2021-04-21T09:09:00Z</dcterms:modified>
</cp:coreProperties>
</file>